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542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134"/>
        <w:gridCol w:w="641"/>
        <w:gridCol w:w="712"/>
        <w:gridCol w:w="522"/>
        <w:gridCol w:w="847"/>
        <w:gridCol w:w="1077"/>
        <w:gridCol w:w="706"/>
        <w:gridCol w:w="686"/>
        <w:gridCol w:w="709"/>
      </w:tblGrid>
      <w:tr w14:paraId="4E14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9" w:type="dxa"/>
            <w:vMerge w:val="restart"/>
            <w:shd w:val="clear" w:color="000000" w:fill="BFBFBF"/>
            <w:vAlign w:val="center"/>
          </w:tcPr>
          <w:p w14:paraId="5838A7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Наставни предмети</w:t>
            </w:r>
          </w:p>
        </w:tc>
        <w:tc>
          <w:tcPr>
            <w:tcW w:w="1134" w:type="dxa"/>
            <w:vMerge w:val="restart"/>
            <w:shd w:val="clear" w:color="000000" w:fill="BFBFBF"/>
            <w:noWrap/>
            <w:vAlign w:val="center"/>
          </w:tcPr>
          <w:p w14:paraId="012896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Одељ.</w:t>
            </w:r>
          </w:p>
        </w:tc>
        <w:tc>
          <w:tcPr>
            <w:tcW w:w="2722" w:type="dxa"/>
            <w:gridSpan w:val="4"/>
            <w:vMerge w:val="restart"/>
            <w:shd w:val="clear" w:color="000000" w:fill="BFBFBF"/>
            <w:noWrap/>
            <w:vAlign w:val="center"/>
          </w:tcPr>
          <w:p w14:paraId="4AA0C3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3178" w:type="dxa"/>
            <w:gridSpan w:val="4"/>
            <w:vMerge w:val="restart"/>
            <w:shd w:val="clear" w:color="000000" w:fill="BFBFBF"/>
            <w:vAlign w:val="center"/>
          </w:tcPr>
          <w:p w14:paraId="52FEF5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вежби,</w:t>
            </w:r>
          </w:p>
          <w:p w14:paraId="79FF86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контролних задатака и тестирања</w:t>
            </w:r>
          </w:p>
        </w:tc>
      </w:tr>
      <w:tr w14:paraId="7315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FDB9B8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9A56E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 w:val="continue"/>
            <w:vAlign w:val="center"/>
          </w:tcPr>
          <w:p w14:paraId="63481E4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vMerge w:val="continue"/>
            <w:vAlign w:val="center"/>
          </w:tcPr>
          <w:p w14:paraId="5582755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3EE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9" w:type="dxa"/>
            <w:vMerge w:val="continue"/>
            <w:vAlign w:val="center"/>
          </w:tcPr>
          <w:p w14:paraId="136EEB2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7459D1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000000" w:fill="BFBFBF"/>
            <w:noWrap/>
            <w:vAlign w:val="bottom"/>
          </w:tcPr>
          <w:p w14:paraId="027F2155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12" w:type="dxa"/>
            <w:shd w:val="clear" w:color="000000" w:fill="BFBFBF"/>
            <w:noWrap/>
            <w:vAlign w:val="bottom"/>
          </w:tcPr>
          <w:p w14:paraId="366C70DD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22" w:type="dxa"/>
            <w:shd w:val="clear" w:color="000000" w:fill="BFBFBF"/>
            <w:noWrap/>
            <w:vAlign w:val="bottom"/>
          </w:tcPr>
          <w:p w14:paraId="18CF5B30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47" w:type="dxa"/>
            <w:shd w:val="clear" w:color="000000" w:fill="BFBFBF"/>
            <w:noWrap/>
            <w:vAlign w:val="bottom"/>
          </w:tcPr>
          <w:p w14:paraId="188385AE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77" w:type="dxa"/>
            <w:shd w:val="clear" w:color="000000" w:fill="BFBFBF"/>
            <w:noWrap/>
            <w:vAlign w:val="bottom"/>
          </w:tcPr>
          <w:p w14:paraId="009A6327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06" w:type="dxa"/>
            <w:shd w:val="clear" w:color="000000" w:fill="BFBFBF"/>
            <w:noWrap/>
            <w:vAlign w:val="bottom"/>
          </w:tcPr>
          <w:p w14:paraId="14F7976E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shd w:val="clear" w:color="000000" w:fill="BFBFBF"/>
            <w:noWrap/>
            <w:vAlign w:val="bottom"/>
          </w:tcPr>
          <w:p w14:paraId="10408CD3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709" w:type="dxa"/>
            <w:shd w:val="clear" w:color="000000" w:fill="BFBFBF"/>
            <w:noWrap/>
            <w:vAlign w:val="bottom"/>
          </w:tcPr>
          <w:p w14:paraId="63DF1844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1B67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3144F3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6CFB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343C33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0AB9CF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0F73B2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11AE5F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AC49FB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7D35796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E93192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35C70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1B42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455C615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4FC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A6D4E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B33A9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001D88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ECD9C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E5904B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0EB3149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3E4D33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5C36F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681D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694DA2F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31F1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CF19A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17F691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5486489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D8E745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A9E9B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3FFFB59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025F9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4C83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2C38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0EAC0A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Енглески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EE8BA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7B79A97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402940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7AF6F8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30E01E2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952010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7C4186F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9AF708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1560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6C0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712FB7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D69F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C818E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6DAB8B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67078CA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C457B8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79034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4BE01A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FC16F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E092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161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57864BB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1E9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8482B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35EF64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5F8EB9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B98275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A22F0B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1B0D020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49E362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44DB9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6C9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78CBF0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Немачки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5275E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2642F6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66ADF1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4A57D0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83802D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D7A98D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3C3B0E2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08A868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AB726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8CD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5112F1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08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63FDA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488518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598812D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628A2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F0A0F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1547E4F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60859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E4CD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3BA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182E1E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E281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8E227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F177AA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62B5C0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9ACE28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DCE69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7BAAE2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1E1B0F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22D33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E03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14:paraId="6E4036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579AB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4D367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BBA2ED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7BFE3D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4CBC50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6C605A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6BCE70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A0808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04D2A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1D17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51942C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A3E6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42737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1447FC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002088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9C087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A6552C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18C83F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3D5EB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8959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7286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1BE3757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DE5E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F83F3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A9BE1A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37C2ED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DE8A8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B7AFF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14B192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651044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DC029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2050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 w14:paraId="0D6930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Историја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D91D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F257E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59EFA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0820DDF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18EA0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2D4074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4C3B54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7D4C2A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84C7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393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2F8BD7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CC8E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638E85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C270F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6D89BC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1A632C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14405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5A87EA4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854AF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EE935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114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DBEC48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B9A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76B06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AD73B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4C38043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EC482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B7B8B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487BE29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1DC95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F0CB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85B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 w14:paraId="46E572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Географија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E59C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AC333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9DDFE5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21AC332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E84162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23BC23E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 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53D86EF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C98288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314BA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FBB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0E00D6A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ED6C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B59547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8F862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4DBEED8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E0F31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72BDC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 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0C45E6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0281B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67AD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98B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C504BD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5C12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1AB3E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9A2D1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4EA8492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634D0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10DE1C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 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2019EE4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36773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DC38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90C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restart"/>
            <w:shd w:val="clear" w:color="auto" w:fill="auto"/>
            <w:noWrap/>
            <w:vAlign w:val="center"/>
          </w:tcPr>
          <w:p w14:paraId="0C405D4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Биологија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DF6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ED23E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6C3177D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6E26AC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59B6CC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4C966E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7EBD73E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493058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84BF7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22E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471FA32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8C9DC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95FC3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C1F35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1AE6E8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EA8C5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F21B5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7A0A1DB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11BF80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D29D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91C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9" w:type="dxa"/>
            <w:vMerge w:val="continue"/>
            <w:vAlign w:val="center"/>
          </w:tcPr>
          <w:p w14:paraId="3876143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29AB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 3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0E540A8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0E68CD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</w:tcPr>
          <w:p w14:paraId="75669E6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41C74D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955A0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739503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C9559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B87DC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 w14:paraId="04B8813F">
      <w:pPr>
        <w:pStyle w:val="7"/>
        <w:jc w:val="right"/>
      </w:pPr>
    </w:p>
    <w:p w14:paraId="4CF67694">
      <w:pPr>
        <w:pStyle w:val="7"/>
        <w:jc w:val="right"/>
      </w:pPr>
    </w:p>
    <w:p w14:paraId="6BA327FC">
      <w:pPr>
        <w:pStyle w:val="7"/>
        <w:jc w:val="right"/>
      </w:pPr>
    </w:p>
    <w:p w14:paraId="15EB81BE">
      <w:pPr>
        <w:pStyle w:val="7"/>
        <w:jc w:val="right"/>
      </w:pPr>
      <w:bookmarkStart w:id="0" w:name="_GoBack"/>
      <w:bookmarkEnd w:id="0"/>
    </w:p>
    <w:p w14:paraId="6A17FA7B">
      <w:pPr>
        <w:pStyle w:val="7"/>
        <w:jc w:val="right"/>
      </w:pPr>
    </w:p>
    <w:p w14:paraId="7692E483">
      <w:pPr>
        <w:pStyle w:val="7"/>
        <w:jc w:val="right"/>
      </w:pPr>
    </w:p>
    <w:p w14:paraId="7476FBFB">
      <w:pPr>
        <w:pStyle w:val="7"/>
        <w:jc w:val="right"/>
      </w:pPr>
      <w:r>
        <w:t>____________________________________Директор, Милан Вукашиновић</w:t>
      </w:r>
    </w:p>
    <w:p w14:paraId="762CBA44"/>
    <w:p w14:paraId="06ED4D8D"/>
    <w:p w14:paraId="7107D366"/>
    <w:p w14:paraId="07154229"/>
    <w:p w14:paraId="1E3F1E42"/>
    <w:sectPr>
      <w:headerReference r:id="rId5" w:type="default"/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9398F">
    <w:pPr>
      <w:pStyle w:val="6"/>
    </w:pPr>
    <w:r>
      <w:t>I  полугодиште  202</w:t>
    </w:r>
    <w:r>
      <w:rPr>
        <w:rFonts w:hint="default"/>
        <w:lang w:val="sr-Latn-RS"/>
      </w:rPr>
      <w:t>5</w:t>
    </w:r>
    <w:r>
      <w:t>/2</w:t>
    </w:r>
    <w:r>
      <w:rPr>
        <w:rFonts w:hint="default"/>
        <w:lang w:val="sr-Latn-RS"/>
      </w:rPr>
      <w:t>6</w:t>
    </w:r>
    <w:r>
      <w:t>.</w:t>
    </w:r>
  </w:p>
  <w:p w14:paraId="4FC27F0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6707"/>
    <w:rsid w:val="00015094"/>
    <w:rsid w:val="00093385"/>
    <w:rsid w:val="000E1D48"/>
    <w:rsid w:val="000F3EB2"/>
    <w:rsid w:val="00196392"/>
    <w:rsid w:val="001A2CB4"/>
    <w:rsid w:val="001F74D0"/>
    <w:rsid w:val="00246E45"/>
    <w:rsid w:val="003D01E0"/>
    <w:rsid w:val="003D5688"/>
    <w:rsid w:val="004E299F"/>
    <w:rsid w:val="004E5B5C"/>
    <w:rsid w:val="004F3CE9"/>
    <w:rsid w:val="004F5232"/>
    <w:rsid w:val="005742F6"/>
    <w:rsid w:val="005A64A9"/>
    <w:rsid w:val="00607BE2"/>
    <w:rsid w:val="006D5F15"/>
    <w:rsid w:val="00746F7A"/>
    <w:rsid w:val="00754B00"/>
    <w:rsid w:val="00763592"/>
    <w:rsid w:val="007660A5"/>
    <w:rsid w:val="00794029"/>
    <w:rsid w:val="00976CA5"/>
    <w:rsid w:val="009F6F07"/>
    <w:rsid w:val="00A65E32"/>
    <w:rsid w:val="00A86D48"/>
    <w:rsid w:val="00A96E85"/>
    <w:rsid w:val="00AA0E32"/>
    <w:rsid w:val="00AF3670"/>
    <w:rsid w:val="00AF41F4"/>
    <w:rsid w:val="00C00C9A"/>
    <w:rsid w:val="00DA7636"/>
    <w:rsid w:val="00E04190"/>
    <w:rsid w:val="00E51E4A"/>
    <w:rsid w:val="00E56707"/>
    <w:rsid w:val="00F95865"/>
    <w:rsid w:val="00FB535D"/>
    <w:rsid w:val="00FE2E71"/>
    <w:rsid w:val="27FB369D"/>
    <w:rsid w:val="59BA7F8E"/>
    <w:rsid w:val="6B152561"/>
    <w:rsid w:val="6D0B5D37"/>
    <w:rsid w:val="7DE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Lines>5</Lines>
  <Paragraphs>1</Paragraphs>
  <TotalTime>13</TotalTime>
  <ScaleCrop>false</ScaleCrop>
  <LinksUpToDate>false</LinksUpToDate>
  <CharactersWithSpaces>749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2014-01-22T07:24:00Z</dcterms:created>
  <dc:creator>PP služba</dc:creator>
  <cp:lastModifiedBy>Radoje</cp:lastModifiedBy>
  <cp:lastPrinted>2025-09-16T06:46:26Z</cp:lastPrinted>
  <dcterms:modified xsi:type="dcterms:W3CDTF">2025-09-16T06:46:28Z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0F5EABC856714D1A9BECBC3806A71E18</vt:lpwstr>
  </property>
</Properties>
</file>